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01011" w14:textId="77777777" w:rsidR="00410D33" w:rsidRDefault="00410D33" w:rsidP="00410D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0292037"/>
      <w:r>
        <w:rPr>
          <w:rFonts w:ascii="Times New Roman" w:hAnsi="Times New Roman" w:cs="Times New Roman"/>
          <w:sz w:val="28"/>
          <w:szCs w:val="28"/>
        </w:rPr>
        <w:t>ЗАЯВКА-АНКЕТА</w:t>
      </w:r>
    </w:p>
    <w:p w14:paraId="24751892" w14:textId="77777777" w:rsidR="00410D33" w:rsidRDefault="00410D33" w:rsidP="00410D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ПРЕДМЕТА ЛИЗИНГА</w:t>
      </w:r>
    </w:p>
    <w:p w14:paraId="3B3C5BF3" w14:textId="77777777" w:rsidR="00410D33" w:rsidRDefault="00410D33" w:rsidP="00410D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14:paraId="15A05AFD" w14:textId="77777777" w:rsidR="00410D33" w:rsidRDefault="00410D33" w:rsidP="00410D33">
      <w:pPr>
        <w:pStyle w:val="ConsPlusNormal"/>
        <w:jc w:val="both"/>
      </w:pPr>
    </w:p>
    <w:p w14:paraId="43CF49FE" w14:textId="77777777" w:rsidR="00410D33" w:rsidRPr="00410D33" w:rsidRDefault="00410D33" w:rsidP="00410D3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410D33">
        <w:rPr>
          <w:rFonts w:ascii="Times New Roman" w:hAnsi="Times New Roman" w:cs="Times New Roman"/>
          <w:b/>
          <w:sz w:val="28"/>
          <w:szCs w:val="28"/>
        </w:rPr>
        <w:t>Предмет лизинга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1"/>
        <w:gridCol w:w="956"/>
        <w:gridCol w:w="1491"/>
        <w:gridCol w:w="3158"/>
      </w:tblGrid>
      <w:tr w:rsidR="00410D33" w:rsidRPr="00410D33" w14:paraId="7E9C2A4C" w14:textId="77777777" w:rsidTr="00410D33">
        <w:trPr>
          <w:trHeight w:val="657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3F4" w14:textId="77777777" w:rsidR="00410D33" w:rsidRPr="00410D33" w:rsidRDefault="00410D33" w:rsidP="00410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0D33">
              <w:rPr>
                <w:rFonts w:ascii="Times New Roman" w:hAnsi="Times New Roman" w:cs="Times New Roman"/>
                <w:b/>
                <w:bCs/>
              </w:rPr>
              <w:t>Наименование Предмета лизинга:</w:t>
            </w:r>
          </w:p>
          <w:p w14:paraId="4745307A" w14:textId="77777777" w:rsidR="00410D33" w:rsidRPr="00410D33" w:rsidRDefault="00410D33" w:rsidP="00410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0D33">
              <w:rPr>
                <w:rFonts w:ascii="Times New Roman" w:hAnsi="Times New Roman" w:cs="Times New Roman"/>
              </w:rPr>
              <w:t>- по автомобилю - марка, модель, год выпуска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91F0" w14:textId="77777777" w:rsidR="00410D33" w:rsidRPr="00410D33" w:rsidRDefault="00410D33" w:rsidP="009A4250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</w:rPr>
            </w:pPr>
            <w:r w:rsidRPr="00410D33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77F4" w14:textId="77777777" w:rsidR="00410D33" w:rsidRPr="00410D33" w:rsidRDefault="00410D33" w:rsidP="009A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0D33">
              <w:rPr>
                <w:rFonts w:ascii="Times New Roman" w:hAnsi="Times New Roman" w:cs="Times New Roman"/>
              </w:rPr>
              <w:t>Валюта</w:t>
            </w:r>
            <w:r w:rsidRPr="00410D33">
              <w:rPr>
                <w:rFonts w:ascii="Times New Roman" w:hAnsi="Times New Roman" w:cs="Times New Roman"/>
                <w:lang w:val="en-US"/>
              </w:rPr>
              <w:t xml:space="preserve"> (BYN, USD, EUR, RUB)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ECEB1" w14:textId="77777777" w:rsidR="00410D33" w:rsidRPr="00410D33" w:rsidRDefault="00410D33" w:rsidP="00410D33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</w:rPr>
            </w:pPr>
            <w:r w:rsidRPr="00410D33">
              <w:rPr>
                <w:rFonts w:ascii="Times New Roman" w:hAnsi="Times New Roman" w:cs="Times New Roman"/>
              </w:rPr>
              <w:t>Ориентировочная стоимость за единицу c НДС (при наличии)</w:t>
            </w:r>
          </w:p>
        </w:tc>
      </w:tr>
      <w:tr w:rsidR="00410D33" w:rsidRPr="00410D33" w14:paraId="0D17391E" w14:textId="77777777" w:rsidTr="00410D33">
        <w:trPr>
          <w:trHeight w:val="26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A92F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486B" w14:textId="77777777" w:rsidR="00410D33" w:rsidRPr="00410D33" w:rsidRDefault="00410D33" w:rsidP="009A4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EA45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11C9" w14:textId="77777777" w:rsidR="00410D33" w:rsidRPr="00410D33" w:rsidRDefault="00410D33" w:rsidP="009A4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F6F95B" w14:textId="77777777" w:rsidR="00410D33" w:rsidRPr="00410D33" w:rsidRDefault="00410D33" w:rsidP="00410D33">
      <w:pPr>
        <w:pStyle w:val="ConsPlusNormal"/>
        <w:jc w:val="both"/>
        <w:rPr>
          <w:rFonts w:ascii="Times New Roman" w:hAnsi="Times New Roman" w:cs="Times New Roman"/>
        </w:rPr>
      </w:pPr>
    </w:p>
    <w:p w14:paraId="73C90081" w14:textId="77777777" w:rsidR="00410D33" w:rsidRPr="00410D33" w:rsidRDefault="00410D33" w:rsidP="00410D33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410D33">
        <w:rPr>
          <w:rFonts w:ascii="Times New Roman" w:hAnsi="Times New Roman" w:cs="Times New Roman"/>
          <w:b/>
          <w:bCs/>
          <w:sz w:val="28"/>
          <w:szCs w:val="28"/>
        </w:rPr>
        <w:t>Продавец (Поставщик) Предмета лизинга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6"/>
        <w:gridCol w:w="5960"/>
      </w:tblGrid>
      <w:tr w:rsidR="00410D33" w:rsidRPr="00410D33" w14:paraId="41CB9C81" w14:textId="77777777" w:rsidTr="009A4250">
        <w:trPr>
          <w:trHeight w:val="236"/>
        </w:trPr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D03" w14:textId="77777777" w:rsidR="00410D33" w:rsidRPr="00410D33" w:rsidRDefault="00410D33" w:rsidP="00410D33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410D33">
              <w:rPr>
                <w:rFonts w:ascii="Times New Roman" w:hAnsi="Times New Roman" w:cs="Times New Roman"/>
                <w:bCs/>
              </w:rPr>
              <w:t>Наименование Продавца (Поставщика)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F138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410D3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410D33" w:rsidRPr="00410D33" w14:paraId="1A24AB59" w14:textId="77777777" w:rsidTr="009A4250">
        <w:trPr>
          <w:trHeight w:val="458"/>
        </w:trPr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D7D1" w14:textId="77777777" w:rsidR="00410D33" w:rsidRPr="00410D33" w:rsidRDefault="00410D33" w:rsidP="00410D33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410D33">
              <w:rPr>
                <w:rFonts w:ascii="Times New Roman" w:hAnsi="Times New Roman" w:cs="Times New Roman"/>
                <w:bCs/>
              </w:rPr>
              <w:t>Контактный телефон представителя Продавца (Поставщика)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5215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BCE4642" w14:textId="77777777" w:rsidR="00410D33" w:rsidRPr="00410D33" w:rsidRDefault="00410D33" w:rsidP="00410D33">
      <w:pPr>
        <w:pStyle w:val="ConsPlusNormal"/>
        <w:jc w:val="both"/>
        <w:rPr>
          <w:rFonts w:ascii="Times New Roman" w:hAnsi="Times New Roman" w:cs="Times New Roman"/>
          <w:bCs/>
        </w:rPr>
      </w:pPr>
    </w:p>
    <w:p w14:paraId="036A0C0D" w14:textId="77777777" w:rsidR="00410D33" w:rsidRPr="00410D33" w:rsidRDefault="00410D33" w:rsidP="00410D33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410D33">
        <w:rPr>
          <w:rFonts w:ascii="Times New Roman" w:hAnsi="Times New Roman" w:cs="Times New Roman"/>
          <w:b/>
          <w:bCs/>
          <w:sz w:val="28"/>
          <w:szCs w:val="28"/>
        </w:rPr>
        <w:t>Условия Договора лизинга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6"/>
        <w:gridCol w:w="5960"/>
      </w:tblGrid>
      <w:tr w:rsidR="00410D33" w:rsidRPr="00410D33" w14:paraId="4C5988B5" w14:textId="77777777" w:rsidTr="009A4250">
        <w:trPr>
          <w:trHeight w:val="231"/>
        </w:trPr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96F" w14:textId="77777777" w:rsidR="00410D33" w:rsidRPr="00410D33" w:rsidRDefault="00410D33" w:rsidP="00410D33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410D33">
              <w:rPr>
                <w:rFonts w:ascii="Times New Roman" w:hAnsi="Times New Roman" w:cs="Times New Roman"/>
                <w:bCs/>
              </w:rPr>
              <w:t>Срок лизинга, (в месяцах)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DF56" w14:textId="77777777" w:rsidR="00410D33" w:rsidRPr="00410D33" w:rsidRDefault="00410D33" w:rsidP="00410D33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410D33" w:rsidRPr="00410D33" w14:paraId="3A01DE2B" w14:textId="77777777" w:rsidTr="009A4250">
        <w:trPr>
          <w:trHeight w:val="231"/>
        </w:trPr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76E0" w14:textId="77777777" w:rsidR="00410D33" w:rsidRPr="00410D33" w:rsidRDefault="00410D33" w:rsidP="00410D33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410D33">
              <w:rPr>
                <w:rFonts w:ascii="Times New Roman" w:hAnsi="Times New Roman" w:cs="Times New Roman"/>
                <w:bCs/>
              </w:rPr>
              <w:t>Размер аванса, (%)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129" w14:textId="77777777" w:rsidR="00410D33" w:rsidRPr="00410D33" w:rsidRDefault="00410D33" w:rsidP="00410D33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4B4DD3A" w14:textId="77777777" w:rsidR="00410D33" w:rsidRPr="00410D33" w:rsidRDefault="00410D33" w:rsidP="00410D33">
      <w:pPr>
        <w:pStyle w:val="ConsPlusNormal"/>
        <w:ind w:firstLine="0"/>
        <w:jc w:val="both"/>
        <w:rPr>
          <w:rFonts w:ascii="Times New Roman" w:hAnsi="Times New Roman" w:cs="Times New Roman"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0"/>
        <w:gridCol w:w="5956"/>
      </w:tblGrid>
      <w:tr w:rsidR="00410D33" w:rsidRPr="00410D33" w14:paraId="0C1F8C29" w14:textId="77777777" w:rsidTr="009A4250">
        <w:trPr>
          <w:trHeight w:val="431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F075" w14:textId="77777777" w:rsidR="00410D33" w:rsidRPr="00410D33" w:rsidRDefault="00410D33" w:rsidP="00410D33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410D33">
              <w:rPr>
                <w:rFonts w:ascii="Times New Roman" w:hAnsi="Times New Roman" w:cs="Times New Roman"/>
                <w:bCs/>
              </w:rPr>
              <w:t>Ф.И.О. Заявителя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920B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</w:tr>
      <w:tr w:rsidR="00410D33" w:rsidRPr="00410D33" w14:paraId="4019D311" w14:textId="77777777" w:rsidTr="009A4250">
        <w:trPr>
          <w:trHeight w:val="431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C468" w14:textId="77777777" w:rsidR="00410D33" w:rsidRPr="00410D33" w:rsidRDefault="00410D33" w:rsidP="00410D33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410D33">
              <w:rPr>
                <w:bCs/>
                <w:sz w:val="20"/>
                <w:szCs w:val="20"/>
              </w:rPr>
              <w:t xml:space="preserve">Предыдущие фамилии </w:t>
            </w:r>
            <w:r w:rsidRPr="00410D33">
              <w:rPr>
                <w:color w:val="1A1A1A"/>
                <w:sz w:val="20"/>
                <w:szCs w:val="20"/>
              </w:rPr>
              <w:t>(при регистрации рождения, заключения брака(</w:t>
            </w:r>
            <w:proofErr w:type="spellStart"/>
            <w:r w:rsidRPr="00410D33">
              <w:rPr>
                <w:color w:val="1A1A1A"/>
                <w:sz w:val="20"/>
                <w:szCs w:val="20"/>
              </w:rPr>
              <w:t>ов</w:t>
            </w:r>
            <w:proofErr w:type="spellEnd"/>
            <w:r w:rsidRPr="00410D33">
              <w:rPr>
                <w:color w:val="1A1A1A"/>
                <w:sz w:val="20"/>
                <w:szCs w:val="20"/>
              </w:rPr>
              <w:t>) и др.) (при наличии)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683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</w:tr>
      <w:tr w:rsidR="00410D33" w:rsidRPr="00410D33" w14:paraId="0A091B3C" w14:textId="77777777" w:rsidTr="009A4250">
        <w:trPr>
          <w:trHeight w:val="176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4DA" w14:textId="77777777" w:rsidR="00410D33" w:rsidRPr="00410D33" w:rsidRDefault="00410D33" w:rsidP="00410D33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i/>
              </w:rPr>
            </w:pPr>
            <w:r w:rsidRPr="00410D33">
              <w:rPr>
                <w:rFonts w:ascii="Times New Roman" w:hAnsi="Times New Roman" w:cs="Times New Roman"/>
                <w:bCs/>
              </w:rPr>
              <w:t xml:space="preserve">Дата и место рождения </w:t>
            </w:r>
            <w:r w:rsidRPr="00410D33">
              <w:rPr>
                <w:rFonts w:ascii="Times New Roman" w:hAnsi="Times New Roman" w:cs="Times New Roman"/>
                <w:bCs/>
                <w:i/>
              </w:rPr>
              <w:t>(из документа, удостоверяющего личность)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E93A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</w:tr>
      <w:tr w:rsidR="00410D33" w:rsidRPr="00410D33" w14:paraId="2852F914" w14:textId="77777777" w:rsidTr="009A4250">
        <w:trPr>
          <w:trHeight w:val="401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7303" w14:textId="77777777" w:rsidR="00410D33" w:rsidRPr="00410D33" w:rsidRDefault="00410D33" w:rsidP="00410D33">
            <w:pPr>
              <w:pStyle w:val="docdata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410D33">
              <w:rPr>
                <w:color w:val="000000"/>
                <w:sz w:val="20"/>
                <w:szCs w:val="20"/>
              </w:rPr>
              <w:t>Адрес жительства/Адрес регистрации</w:t>
            </w:r>
          </w:p>
          <w:p w14:paraId="675705FD" w14:textId="77777777" w:rsidR="00410D33" w:rsidRPr="00410D33" w:rsidRDefault="00410D33" w:rsidP="00410D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BB31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</w:tr>
      <w:tr w:rsidR="00410D33" w:rsidRPr="00410D33" w14:paraId="5B1393BE" w14:textId="77777777" w:rsidTr="009A4250">
        <w:trPr>
          <w:trHeight w:val="401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498A" w14:textId="77777777" w:rsidR="00410D33" w:rsidRPr="00410D33" w:rsidRDefault="00410D33" w:rsidP="00410D33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10D33">
              <w:rPr>
                <w:color w:val="000000"/>
                <w:sz w:val="20"/>
                <w:szCs w:val="20"/>
              </w:rPr>
              <w:t xml:space="preserve">Реквизиты документа, удостоверяющего личность </w:t>
            </w:r>
            <w:r w:rsidRPr="00410D33">
              <w:rPr>
                <w:i/>
                <w:color w:val="000000"/>
                <w:sz w:val="20"/>
                <w:szCs w:val="20"/>
              </w:rPr>
              <w:t>(идентификационный номер, вид документа, серия, номер, дата выдачи, орган выдавший документ (код органа, выдавшего документ),)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DB5E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</w:tr>
      <w:tr w:rsidR="00410D33" w:rsidRPr="00410D33" w14:paraId="157FCF77" w14:textId="77777777" w:rsidTr="009A4250">
        <w:trPr>
          <w:trHeight w:val="401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BDC3" w14:textId="77777777" w:rsidR="00410D33" w:rsidRPr="00410D33" w:rsidRDefault="00410D33" w:rsidP="00410D33">
            <w:pPr>
              <w:shd w:val="clear" w:color="auto" w:fill="FFFFFF"/>
              <w:jc w:val="both"/>
              <w:rPr>
                <w:i/>
                <w:color w:val="1A1A1A"/>
                <w:sz w:val="20"/>
                <w:szCs w:val="20"/>
              </w:rPr>
            </w:pPr>
            <w:r w:rsidRPr="00410D33">
              <w:rPr>
                <w:color w:val="1A1A1A"/>
                <w:sz w:val="20"/>
                <w:szCs w:val="20"/>
              </w:rPr>
              <w:t>Сведения о въездной визе (</w:t>
            </w:r>
            <w:r w:rsidRPr="00410D33">
              <w:rPr>
                <w:i/>
                <w:color w:val="1A1A1A"/>
                <w:sz w:val="20"/>
                <w:szCs w:val="20"/>
              </w:rPr>
              <w:t xml:space="preserve">для лиц, </w:t>
            </w:r>
            <w:r w:rsidRPr="00410D33">
              <w:rPr>
                <w:b/>
                <w:i/>
                <w:color w:val="1A1A1A"/>
                <w:sz w:val="20"/>
                <w:szCs w:val="20"/>
              </w:rPr>
              <w:t>не являющихся гражданами Республики Беларусь</w:t>
            </w:r>
            <w:r w:rsidRPr="00410D33">
              <w:rPr>
                <w:i/>
                <w:color w:val="1A1A1A"/>
                <w:sz w:val="20"/>
                <w:szCs w:val="20"/>
              </w:rPr>
              <w:t>, если международным договором не предусмотрен</w:t>
            </w:r>
          </w:p>
          <w:p w14:paraId="3ED79E3C" w14:textId="77777777" w:rsidR="00410D33" w:rsidRPr="00410D33" w:rsidRDefault="00410D33" w:rsidP="00410D33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410D33">
              <w:rPr>
                <w:i/>
                <w:color w:val="1A1A1A"/>
                <w:sz w:val="20"/>
                <w:szCs w:val="20"/>
              </w:rPr>
              <w:t>безвизовый въезд на территорию Республики Беларусь), в том числе срок, на который выдана виза)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26B5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</w:tr>
      <w:tr w:rsidR="00410D33" w:rsidRPr="00410D33" w14:paraId="122FC6DD" w14:textId="77777777" w:rsidTr="009A4250">
        <w:trPr>
          <w:trHeight w:val="357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64F" w14:textId="77777777" w:rsidR="00410D33" w:rsidRPr="00410D33" w:rsidRDefault="00410D33" w:rsidP="00410D33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410D33">
              <w:rPr>
                <w:rFonts w:ascii="Times New Roman" w:hAnsi="Times New Roman" w:cs="Times New Roman"/>
                <w:bCs/>
              </w:rPr>
              <w:t>Моб. телефон Заявителя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E9BD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410D33">
              <w:rPr>
                <w:rFonts w:ascii="Times New Roman" w:hAnsi="Times New Roman" w:cs="Times New Roman"/>
                <w:bCs/>
              </w:rPr>
              <w:t>+375 (____) _____________________________</w:t>
            </w:r>
          </w:p>
        </w:tc>
      </w:tr>
      <w:tr w:rsidR="00410D33" w:rsidRPr="00410D33" w14:paraId="64F3D64E" w14:textId="77777777" w:rsidTr="009A4250">
        <w:trPr>
          <w:trHeight w:val="357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BF89" w14:textId="77777777" w:rsidR="00410D33" w:rsidRPr="00410D33" w:rsidRDefault="00410D33" w:rsidP="00410D33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410D33">
              <w:rPr>
                <w:rFonts w:ascii="Times New Roman" w:hAnsi="Times New Roman" w:cs="Times New Roman"/>
                <w:bCs/>
              </w:rPr>
              <w:t>Место основной работы, должность, телефон рабочий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CDE7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</w:tr>
      <w:tr w:rsidR="00410D33" w:rsidRPr="00410D33" w14:paraId="5EB3E7D0" w14:textId="77777777" w:rsidTr="009A4250">
        <w:trPr>
          <w:trHeight w:val="357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61CC" w14:textId="77777777" w:rsidR="00410D33" w:rsidRPr="00410D33" w:rsidRDefault="00410D33" w:rsidP="00410D33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410D33">
              <w:rPr>
                <w:rFonts w:ascii="Times New Roman" w:hAnsi="Times New Roman" w:cs="Times New Roman"/>
                <w:bCs/>
              </w:rPr>
              <w:t xml:space="preserve">УНП Заявителя </w:t>
            </w:r>
            <w:r w:rsidRPr="00410D33">
              <w:rPr>
                <w:rFonts w:ascii="Times New Roman" w:hAnsi="Times New Roman" w:cs="Times New Roman"/>
                <w:bCs/>
                <w:i/>
              </w:rPr>
              <w:t>(при наличии)</w:t>
            </w:r>
            <w:r w:rsidRPr="00410D3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BCB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</w:tr>
      <w:tr w:rsidR="00410D33" w:rsidRPr="00410D33" w14:paraId="307034AB" w14:textId="77777777" w:rsidTr="009A4250">
        <w:trPr>
          <w:trHeight w:val="401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F1D3" w14:textId="77777777" w:rsidR="00410D33" w:rsidRPr="00410D33" w:rsidRDefault="00410D33" w:rsidP="00410D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410D33">
              <w:rPr>
                <w:rFonts w:ascii="Times New Roman" w:hAnsi="Times New Roman" w:cs="Times New Roman"/>
                <w:bCs/>
              </w:rPr>
              <w:t>Постоянный среднемесячный доход (за последние 3 полных месяца) за вычетом удержаний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0EA3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</w:tr>
      <w:tr w:rsidR="00410D33" w:rsidRPr="00410D33" w14:paraId="0DFCEB5D" w14:textId="77777777" w:rsidTr="009A4250">
        <w:trPr>
          <w:trHeight w:val="50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5977" w14:textId="77777777" w:rsidR="00410D33" w:rsidRPr="00410D33" w:rsidRDefault="00410D33" w:rsidP="00410D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0D33">
              <w:rPr>
                <w:rFonts w:ascii="Times New Roman" w:hAnsi="Times New Roman" w:cs="Times New Roman"/>
                <w:color w:val="000000"/>
              </w:rPr>
              <w:t>Сумма ежемесячных платежей:</w:t>
            </w:r>
          </w:p>
          <w:p w14:paraId="57F1FFCC" w14:textId="77777777" w:rsidR="00410D33" w:rsidRPr="00410D33" w:rsidRDefault="00410D33" w:rsidP="00410D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0D33">
              <w:rPr>
                <w:rFonts w:ascii="Times New Roman" w:hAnsi="Times New Roman" w:cs="Times New Roman"/>
                <w:color w:val="000000"/>
              </w:rPr>
              <w:t xml:space="preserve">- по операциям кредитного характера (платежи по кредитным договорам, договорам займа с </w:t>
            </w:r>
            <w:r w:rsidRPr="00410D33">
              <w:rPr>
                <w:rFonts w:ascii="Times New Roman" w:hAnsi="Times New Roman" w:cs="Times New Roman"/>
                <w:color w:val="000000"/>
              </w:rPr>
              <w:lastRenderedPageBreak/>
              <w:t>микрофинансовыми организациями, договорам факторинга, лизинга и другим договорам);</w:t>
            </w:r>
          </w:p>
          <w:p w14:paraId="79EF1F94" w14:textId="77777777" w:rsidR="00410D33" w:rsidRPr="00410D33" w:rsidRDefault="00410D33" w:rsidP="00410D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0D33">
              <w:rPr>
                <w:rFonts w:ascii="Times New Roman" w:hAnsi="Times New Roman" w:cs="Times New Roman"/>
                <w:color w:val="000000"/>
              </w:rPr>
              <w:t>-</w:t>
            </w:r>
            <w:r w:rsidRPr="00410D33">
              <w:rPr>
                <w:rFonts w:ascii="Times New Roman" w:hAnsi="Times New Roman" w:cs="Times New Roman"/>
              </w:rPr>
              <w:t xml:space="preserve"> </w:t>
            </w:r>
            <w:r w:rsidRPr="00410D33">
              <w:rPr>
                <w:rFonts w:ascii="Times New Roman" w:hAnsi="Times New Roman" w:cs="Times New Roman"/>
                <w:color w:val="000000"/>
              </w:rPr>
              <w:t>сумма просроченной задолженности, образовавшейся по договорам, заключенным при совершении операций кредитного характера, в полном объеме;</w:t>
            </w:r>
          </w:p>
          <w:p w14:paraId="659B753D" w14:textId="77777777" w:rsidR="00410D33" w:rsidRPr="00410D33" w:rsidRDefault="00410D33" w:rsidP="00410D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0D33">
              <w:rPr>
                <w:rFonts w:ascii="Times New Roman" w:hAnsi="Times New Roman" w:cs="Times New Roman"/>
                <w:color w:val="000000"/>
              </w:rPr>
              <w:t>-</w:t>
            </w:r>
            <w:r w:rsidRPr="00410D33">
              <w:rPr>
                <w:rFonts w:ascii="Times New Roman" w:hAnsi="Times New Roman" w:cs="Times New Roman"/>
              </w:rPr>
              <w:t xml:space="preserve"> </w:t>
            </w:r>
            <w:r w:rsidRPr="00410D33">
              <w:rPr>
                <w:rFonts w:ascii="Times New Roman" w:hAnsi="Times New Roman" w:cs="Times New Roman"/>
                <w:color w:val="000000"/>
              </w:rPr>
              <w:t>ежемесячный платеж по договорам о коммерческих займах (розничная продажа товаров в кредит, отсрочка или рассрочка оплаты товаров, реализуемых в розничной торговле).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466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</w:tr>
      <w:tr w:rsidR="00410D33" w:rsidRPr="00410D33" w14:paraId="748E9043" w14:textId="77777777" w:rsidTr="009A4250">
        <w:trPr>
          <w:trHeight w:val="50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C01" w14:textId="77777777" w:rsidR="00410D33" w:rsidRPr="00410D33" w:rsidRDefault="00410D33" w:rsidP="00410D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0D33">
              <w:rPr>
                <w:rFonts w:ascii="Times New Roman" w:hAnsi="Times New Roman" w:cs="Times New Roman"/>
                <w:color w:val="000000"/>
              </w:rPr>
              <w:t>Сумма ежемесячных платежей по иным платежам, в соответствии с обязательствами (аренда, коммунальные платежи, займы от организаций, алименты т.д.).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4532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</w:tr>
      <w:tr w:rsidR="00410D33" w:rsidRPr="00410D33" w14:paraId="254E84A2" w14:textId="77777777" w:rsidTr="009A4250">
        <w:trPr>
          <w:trHeight w:val="50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5959" w14:textId="77777777" w:rsidR="00410D33" w:rsidRPr="00410D33" w:rsidRDefault="00410D33" w:rsidP="00410D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0D33">
              <w:rPr>
                <w:rFonts w:ascii="Times New Roman" w:hAnsi="Times New Roman" w:cs="Times New Roman"/>
                <w:color w:val="000000"/>
              </w:rPr>
              <w:t>Наличие поручительства (сумма, срок действия)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A51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</w:tr>
      <w:tr w:rsidR="00410D33" w:rsidRPr="00410D33" w14:paraId="5A11848E" w14:textId="77777777" w:rsidTr="009A4250">
        <w:trPr>
          <w:trHeight w:val="50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FEF6" w14:textId="77777777" w:rsidR="00410D33" w:rsidRPr="00410D33" w:rsidRDefault="00410D33" w:rsidP="00410D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0D33">
              <w:rPr>
                <w:rFonts w:ascii="Times New Roman" w:hAnsi="Times New Roman" w:cs="Times New Roman"/>
                <w:color w:val="000000"/>
              </w:rPr>
              <w:t>Наименование и местонахождение банков, через счета которых будет осуществляться финансовая операция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17A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</w:tr>
      <w:tr w:rsidR="00410D33" w:rsidRPr="00410D33" w14:paraId="61A6109B" w14:textId="77777777" w:rsidTr="009A4250">
        <w:trPr>
          <w:trHeight w:val="50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1041" w14:textId="77777777" w:rsidR="00410D33" w:rsidRPr="00410D33" w:rsidRDefault="00410D33" w:rsidP="00410D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0D33">
              <w:rPr>
                <w:rFonts w:ascii="Times New Roman" w:hAnsi="Times New Roman" w:cs="Times New Roman"/>
                <w:color w:val="000000"/>
              </w:rPr>
              <w:t xml:space="preserve">Данные о выгодоприобретателе </w:t>
            </w:r>
          </w:p>
          <w:p w14:paraId="28D77132" w14:textId="77777777" w:rsidR="00410D33" w:rsidRPr="00410D33" w:rsidRDefault="00410D33" w:rsidP="00410D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4E13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</w:tr>
      <w:tr w:rsidR="00410D33" w:rsidRPr="00410D33" w14:paraId="251E3990" w14:textId="77777777" w:rsidTr="009A4250">
        <w:trPr>
          <w:trHeight w:val="50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51E" w14:textId="77777777" w:rsidR="00410D33" w:rsidRPr="00410D33" w:rsidRDefault="00410D33" w:rsidP="00410D33">
            <w:pPr>
              <w:jc w:val="both"/>
              <w:rPr>
                <w:sz w:val="20"/>
                <w:szCs w:val="20"/>
              </w:rPr>
            </w:pPr>
            <w:r w:rsidRPr="00410D33">
              <w:rPr>
                <w:sz w:val="20"/>
                <w:szCs w:val="20"/>
              </w:rPr>
              <w:t>Являетесь ли Вы, члены Вашей семьи или приближенные к Вам лица - иностранным публичным должностным лицом, должностным лицом международных организаций, лицом, занимающим должность, включенную в определяемый Президентом Республики Беларусь перечень государственных должностей Республики Беларусь (Список размещен на сайте Комитета государственного контроля Республики Беларусь)?</w:t>
            </w:r>
          </w:p>
          <w:p w14:paraId="0C491E94" w14:textId="77777777" w:rsidR="00410D33" w:rsidRPr="00410D33" w:rsidRDefault="00410D33" w:rsidP="00410D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410D33">
              <w:rPr>
                <w:rFonts w:ascii="Times New Roman" w:hAnsi="Times New Roman" w:cs="Times New Roman"/>
              </w:rPr>
              <w:t>Основание отнесения (в случае положительного ответа)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C99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</w:tr>
      <w:tr w:rsidR="00410D33" w:rsidRPr="00410D33" w14:paraId="78FED4AF" w14:textId="77777777" w:rsidTr="009A4250">
        <w:trPr>
          <w:trHeight w:val="50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0615" w14:textId="77777777" w:rsidR="00410D33" w:rsidRPr="00410D33" w:rsidRDefault="00410D33" w:rsidP="009A4250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410D33">
              <w:rPr>
                <w:color w:val="1A1A1A"/>
                <w:sz w:val="20"/>
                <w:szCs w:val="20"/>
              </w:rPr>
              <w:t>Сведения о лицах (Ф.И.О.), способных прямо и (или) косвенно (через иных лиц) определять решения физического лица или оказывать влияние на их</w:t>
            </w:r>
          </w:p>
          <w:p w14:paraId="0A5D1306" w14:textId="77777777" w:rsidR="00410D33" w:rsidRPr="00410D33" w:rsidRDefault="00410D33" w:rsidP="009A4250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410D33">
              <w:rPr>
                <w:color w:val="1A1A1A"/>
                <w:sz w:val="20"/>
                <w:szCs w:val="20"/>
              </w:rPr>
              <w:t xml:space="preserve">принятие, а также лицах, на принятие решений, которыми данное физическое лицо оказывает такое влияние </w:t>
            </w:r>
            <w:r w:rsidRPr="00410D33">
              <w:rPr>
                <w:i/>
                <w:color w:val="1A1A1A"/>
                <w:sz w:val="20"/>
                <w:szCs w:val="20"/>
              </w:rPr>
              <w:t>(при наличии)</w:t>
            </w:r>
            <w:r w:rsidRPr="00410D33">
              <w:rPr>
                <w:color w:val="1A1A1A"/>
                <w:sz w:val="20"/>
                <w:szCs w:val="20"/>
              </w:rPr>
              <w:t>.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73EB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0D33" w:rsidRPr="00410D33" w14:paraId="6D93CAFE" w14:textId="77777777" w:rsidTr="009A4250">
        <w:trPr>
          <w:trHeight w:val="50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475E" w14:textId="77777777" w:rsidR="00410D33" w:rsidRPr="00410D33" w:rsidRDefault="00410D33" w:rsidP="009A4250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410D33">
              <w:rPr>
                <w:sz w:val="20"/>
                <w:szCs w:val="20"/>
              </w:rPr>
              <w:t>Цели установления и предполагаемый характер отношений с ЗАО «БЕЛБИЗНЕСЛИЗИНГ»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BC7D" w14:textId="2791CA77" w:rsidR="00410D33" w:rsidRPr="00410D33" w:rsidRDefault="00622906" w:rsidP="009A4250">
            <w:pPr>
              <w:pStyle w:val="ConsPlusNormal"/>
              <w:rPr>
                <w:rFonts w:ascii="Times New Roman" w:hAnsi="Times New Roman" w:cs="Times New Roman"/>
              </w:rPr>
            </w:pPr>
            <w:r w:rsidRPr="00F95CA1">
              <w:rPr>
                <w:rFonts w:ascii="Times New Roman" w:hAnsi="Times New Roman" w:cs="Times New Roman"/>
              </w:rPr>
              <w:t>Договор финансовой аренды (лизинга)</w:t>
            </w:r>
          </w:p>
        </w:tc>
      </w:tr>
      <w:tr w:rsidR="00410D33" w:rsidRPr="00410D33" w14:paraId="56447580" w14:textId="77777777" w:rsidTr="009A4250">
        <w:trPr>
          <w:trHeight w:val="50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6C55" w14:textId="77777777" w:rsidR="00410D33" w:rsidRPr="00410D33" w:rsidRDefault="00410D33" w:rsidP="009A4250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410D33">
              <w:rPr>
                <w:color w:val="1A1A1A"/>
                <w:sz w:val="20"/>
                <w:szCs w:val="20"/>
              </w:rPr>
              <w:t>Наличие непогашенной судимости по уголовным статьям (ст.205-219, ст.231-243</w:t>
            </w:r>
            <w:bookmarkStart w:id="1" w:name="_GoBack"/>
            <w:bookmarkEnd w:id="1"/>
            <w:r w:rsidRPr="00410D33">
              <w:rPr>
                <w:color w:val="1A1A1A"/>
                <w:sz w:val="20"/>
                <w:szCs w:val="20"/>
              </w:rPr>
              <w:t xml:space="preserve"> УК РБ) </w:t>
            </w:r>
            <w:r w:rsidRPr="00E3723A">
              <w:rPr>
                <w:b/>
                <w:color w:val="1A1A1A"/>
                <w:sz w:val="20"/>
                <w:szCs w:val="20"/>
              </w:rPr>
              <w:t>(ДА/НЕТ)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CEAB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0D33" w:rsidRPr="00410D33" w14:paraId="4815F0FE" w14:textId="77777777" w:rsidTr="009A4250">
        <w:trPr>
          <w:trHeight w:val="505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8140" w14:textId="77777777" w:rsidR="00410D33" w:rsidRPr="00410D33" w:rsidRDefault="00410D33" w:rsidP="009A4250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410D33">
              <w:rPr>
                <w:color w:val="1A1A1A"/>
                <w:sz w:val="20"/>
                <w:szCs w:val="20"/>
              </w:rPr>
              <w:t xml:space="preserve">Привлекались ли Вы когда-нибудь к уголовной ответственности? </w:t>
            </w:r>
            <w:r w:rsidRPr="00E3723A">
              <w:rPr>
                <w:b/>
                <w:color w:val="1A1A1A"/>
                <w:sz w:val="20"/>
                <w:szCs w:val="20"/>
              </w:rPr>
              <w:t>(ДА/НЕТ)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2E3F" w14:textId="77777777" w:rsidR="00410D33" w:rsidRPr="00410D33" w:rsidRDefault="00410D33" w:rsidP="009A42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CCB0C67" w14:textId="77777777" w:rsidR="00410D33" w:rsidRPr="00410D33" w:rsidRDefault="00410D33" w:rsidP="00410D33">
      <w:pPr>
        <w:rPr>
          <w:sz w:val="20"/>
          <w:szCs w:val="20"/>
        </w:rPr>
      </w:pPr>
    </w:p>
    <w:p w14:paraId="64A793DF" w14:textId="77777777" w:rsidR="00410D33" w:rsidRPr="00410D33" w:rsidRDefault="00410D33" w:rsidP="00410D33">
      <w:pPr>
        <w:rPr>
          <w:color w:val="000000"/>
          <w:sz w:val="20"/>
          <w:szCs w:val="20"/>
        </w:rPr>
      </w:pPr>
      <w:r w:rsidRPr="00410D33">
        <w:rPr>
          <w:color w:val="000000"/>
          <w:sz w:val="20"/>
          <w:szCs w:val="20"/>
        </w:rPr>
        <w:t>Настоящим подтверждаю, что вся представленная информация является полной и точной. Мне известно, что за представление ложных и сознательно искаженных сведений я несу ответственность в соответствии с законодательством Республики Беларусь.</w:t>
      </w:r>
      <w:r w:rsidRPr="00410D33">
        <w:rPr>
          <w:color w:val="000000"/>
          <w:sz w:val="20"/>
          <w:szCs w:val="20"/>
        </w:rPr>
        <w:br/>
        <w:t>Я не возражаю против проверки сведений, содержащихся в заявке-анкете.</w:t>
      </w:r>
    </w:p>
    <w:p w14:paraId="0BE0C4A8" w14:textId="77777777" w:rsidR="00410D33" w:rsidRPr="00410D33" w:rsidRDefault="00410D33" w:rsidP="00410D33">
      <w:pPr>
        <w:rPr>
          <w:sz w:val="20"/>
          <w:szCs w:val="20"/>
        </w:rPr>
      </w:pPr>
    </w:p>
    <w:p w14:paraId="48E5110F" w14:textId="77777777" w:rsidR="00410D33" w:rsidRPr="00410D33" w:rsidRDefault="00410D33" w:rsidP="00410D33">
      <w:pPr>
        <w:rPr>
          <w:sz w:val="20"/>
          <w:szCs w:val="20"/>
        </w:rPr>
      </w:pPr>
    </w:p>
    <w:p w14:paraId="16CC56DA" w14:textId="77777777" w:rsidR="00410D33" w:rsidRPr="00410D33" w:rsidRDefault="00410D33" w:rsidP="00410D33">
      <w:pPr>
        <w:rPr>
          <w:sz w:val="20"/>
          <w:szCs w:val="20"/>
        </w:rPr>
      </w:pPr>
      <w:r w:rsidRPr="00410D33">
        <w:rPr>
          <w:sz w:val="20"/>
          <w:szCs w:val="20"/>
        </w:rPr>
        <w:t>_________________________</w:t>
      </w:r>
      <w:r w:rsidRPr="00410D33">
        <w:rPr>
          <w:sz w:val="20"/>
          <w:szCs w:val="20"/>
        </w:rPr>
        <w:tab/>
      </w:r>
      <w:r w:rsidRPr="00410D33">
        <w:rPr>
          <w:sz w:val="20"/>
          <w:szCs w:val="20"/>
        </w:rPr>
        <w:tab/>
        <w:t>_________________________</w:t>
      </w:r>
      <w:r w:rsidRPr="00410D33">
        <w:rPr>
          <w:sz w:val="20"/>
          <w:szCs w:val="20"/>
        </w:rPr>
        <w:tab/>
      </w:r>
      <w:r w:rsidRPr="00410D33">
        <w:rPr>
          <w:sz w:val="20"/>
          <w:szCs w:val="20"/>
        </w:rPr>
        <w:tab/>
        <w:t>_________________________</w:t>
      </w:r>
      <w:r w:rsidRPr="00410D33">
        <w:rPr>
          <w:sz w:val="20"/>
          <w:szCs w:val="20"/>
        </w:rPr>
        <w:tab/>
      </w:r>
    </w:p>
    <w:p w14:paraId="3933891B" w14:textId="35AC59AC" w:rsidR="00D346A9" w:rsidRPr="00410D33" w:rsidRDefault="00410D33" w:rsidP="00410D33">
      <w:pPr>
        <w:ind w:left="708"/>
        <w:rPr>
          <w:sz w:val="20"/>
          <w:szCs w:val="20"/>
        </w:rPr>
      </w:pPr>
      <w:r w:rsidRPr="00410D33">
        <w:rPr>
          <w:sz w:val="20"/>
          <w:szCs w:val="20"/>
        </w:rPr>
        <w:t>(дата)</w:t>
      </w:r>
      <w:r w:rsidRPr="00410D33">
        <w:rPr>
          <w:sz w:val="20"/>
          <w:szCs w:val="20"/>
        </w:rPr>
        <w:tab/>
      </w:r>
      <w:r w:rsidRPr="00410D33">
        <w:rPr>
          <w:sz w:val="20"/>
          <w:szCs w:val="20"/>
        </w:rPr>
        <w:tab/>
      </w:r>
      <w:r w:rsidRPr="00410D33">
        <w:rPr>
          <w:sz w:val="20"/>
          <w:szCs w:val="20"/>
        </w:rPr>
        <w:tab/>
      </w:r>
      <w:r w:rsidRPr="00410D33">
        <w:rPr>
          <w:sz w:val="20"/>
          <w:szCs w:val="20"/>
        </w:rPr>
        <w:tab/>
      </w:r>
      <w:r w:rsidRPr="00410D33">
        <w:rPr>
          <w:sz w:val="20"/>
          <w:szCs w:val="20"/>
        </w:rPr>
        <w:tab/>
        <w:t>(подпись)</w:t>
      </w:r>
      <w:r w:rsidRPr="00410D33">
        <w:rPr>
          <w:sz w:val="20"/>
          <w:szCs w:val="20"/>
        </w:rPr>
        <w:tab/>
      </w:r>
      <w:r w:rsidRPr="00410D33">
        <w:rPr>
          <w:sz w:val="20"/>
          <w:szCs w:val="20"/>
        </w:rPr>
        <w:tab/>
      </w:r>
      <w:r w:rsidRPr="00410D33">
        <w:rPr>
          <w:sz w:val="20"/>
          <w:szCs w:val="20"/>
        </w:rPr>
        <w:tab/>
      </w:r>
      <w:r w:rsidRPr="00410D33">
        <w:rPr>
          <w:sz w:val="20"/>
          <w:szCs w:val="20"/>
        </w:rPr>
        <w:tab/>
        <w:t>(ФИО)</w:t>
      </w:r>
      <w:bookmarkEnd w:id="0"/>
    </w:p>
    <w:sectPr w:rsidR="00D346A9" w:rsidRPr="00410D33" w:rsidSect="007C1A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A05"/>
    <w:rsid w:val="00034D68"/>
    <w:rsid w:val="00055205"/>
    <w:rsid w:val="001D18F1"/>
    <w:rsid w:val="00207A0F"/>
    <w:rsid w:val="00225AB7"/>
    <w:rsid w:val="002853AE"/>
    <w:rsid w:val="003070B2"/>
    <w:rsid w:val="00321671"/>
    <w:rsid w:val="00322851"/>
    <w:rsid w:val="00331D15"/>
    <w:rsid w:val="00410D33"/>
    <w:rsid w:val="004632DC"/>
    <w:rsid w:val="004635A6"/>
    <w:rsid w:val="004D425A"/>
    <w:rsid w:val="004F17F4"/>
    <w:rsid w:val="004F5E7A"/>
    <w:rsid w:val="00544942"/>
    <w:rsid w:val="005E1F4D"/>
    <w:rsid w:val="00622906"/>
    <w:rsid w:val="006A5502"/>
    <w:rsid w:val="00772C6C"/>
    <w:rsid w:val="007B0D4B"/>
    <w:rsid w:val="007C1A05"/>
    <w:rsid w:val="007E3452"/>
    <w:rsid w:val="00800C35"/>
    <w:rsid w:val="008504D8"/>
    <w:rsid w:val="008F3E8C"/>
    <w:rsid w:val="009A52AA"/>
    <w:rsid w:val="00AB6C61"/>
    <w:rsid w:val="00B00484"/>
    <w:rsid w:val="00B337DE"/>
    <w:rsid w:val="00B62D71"/>
    <w:rsid w:val="00C0123E"/>
    <w:rsid w:val="00C34531"/>
    <w:rsid w:val="00C40192"/>
    <w:rsid w:val="00C9792F"/>
    <w:rsid w:val="00CC0F63"/>
    <w:rsid w:val="00CF678B"/>
    <w:rsid w:val="00D159D0"/>
    <w:rsid w:val="00D346A9"/>
    <w:rsid w:val="00D347EF"/>
    <w:rsid w:val="00D4623A"/>
    <w:rsid w:val="00DB00E2"/>
    <w:rsid w:val="00DE6E95"/>
    <w:rsid w:val="00E3723A"/>
    <w:rsid w:val="00F64F35"/>
    <w:rsid w:val="00F84719"/>
    <w:rsid w:val="00F9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CB8D"/>
  <w15:chartTrackingRefBased/>
  <w15:docId w15:val="{CFF6B06B-F562-49F8-9DCF-6BB17C96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A05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7C1A0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ocdata">
    <w:name w:val="docdata"/>
    <w:aliases w:val="docy,v5,3169,bqiaagaaexohaaagfgcaaamfcgaabrmkaaaaaaaaaaaaaaaaaaaaaaaaaaaaaaaaaaaaaaaaaaaaaaaaaaaaaaaaaaaaaaaaaaaaaaaaaaaaaaaaaaaaaaaaaaaaaaaaaaaaaaaaaaaaaaaaaaaaaaaaaaaaaaaaaaaaaaaaaaaaaaaaaaaaaaaaaaaaaaaaaaaaaaaaaaaaaaaaaaaaaaaaaaaaaaaaaaaaaaaa"/>
    <w:basedOn w:val="a"/>
    <w:rsid w:val="009A52AA"/>
    <w:pPr>
      <w:spacing w:before="100" w:beforeAutospacing="1" w:after="100" w:afterAutospacing="1"/>
    </w:pPr>
    <w:rPr>
      <w:lang w:eastAsia="ru-RU"/>
    </w:rPr>
  </w:style>
  <w:style w:type="paragraph" w:customStyle="1" w:styleId="p-normal">
    <w:name w:val="p-normal"/>
    <w:basedOn w:val="a"/>
    <w:rsid w:val="00C345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Чернявский Алексей Юрьевич</dc:creator>
  <cp:keywords/>
  <dc:description/>
  <cp:lastModifiedBy>Клезович Роман Павлович</cp:lastModifiedBy>
  <cp:revision>10</cp:revision>
  <cp:lastPrinted>2025-09-30T11:45:00Z</cp:lastPrinted>
  <dcterms:created xsi:type="dcterms:W3CDTF">2025-05-23T11:46:00Z</dcterms:created>
  <dcterms:modified xsi:type="dcterms:W3CDTF">2025-12-03T08:18:00Z</dcterms:modified>
</cp:coreProperties>
</file>